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36" w:rsidRPr="00614036" w:rsidRDefault="00614036" w:rsidP="00614036">
      <w:pPr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614036" w:rsidRPr="00614036" w:rsidRDefault="00614036" w:rsidP="00614036">
      <w:pPr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614036" w:rsidRPr="00614036" w:rsidRDefault="00614036" w:rsidP="00614036">
      <w:pPr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14036">
        <w:rPr>
          <w:rFonts w:ascii="Times New Roman" w:hAnsi="Times New Roman" w:cs="Times New Roman"/>
          <w:sz w:val="24"/>
          <w:szCs w:val="24"/>
        </w:rPr>
        <w:t>Имянликулевский</w:t>
      </w:r>
      <w:proofErr w:type="spellEnd"/>
    </w:p>
    <w:p w:rsidR="00614036" w:rsidRPr="00614036" w:rsidRDefault="00614036" w:rsidP="00614036">
      <w:pPr>
        <w:tabs>
          <w:tab w:val="center" w:pos="7509"/>
          <w:tab w:val="right" w:pos="9355"/>
          <w:tab w:val="left" w:pos="10260"/>
          <w:tab w:val="left" w:pos="10440"/>
          <w:tab w:val="left" w:pos="10920"/>
          <w:tab w:val="right" w:pos="14570"/>
        </w:tabs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</w:p>
    <w:p w:rsidR="00614036" w:rsidRPr="00614036" w:rsidRDefault="00614036" w:rsidP="00614036">
      <w:pPr>
        <w:tabs>
          <w:tab w:val="center" w:pos="7509"/>
          <w:tab w:val="right" w:pos="9355"/>
          <w:tab w:val="left" w:pos="10260"/>
          <w:tab w:val="left" w:pos="10440"/>
          <w:tab w:val="left" w:pos="10920"/>
          <w:tab w:val="right" w:pos="14570"/>
        </w:tabs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614036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1403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14036" w:rsidRPr="00614036" w:rsidRDefault="00614036" w:rsidP="00614036">
      <w:pPr>
        <w:tabs>
          <w:tab w:val="center" w:pos="7509"/>
          <w:tab w:val="right" w:pos="9355"/>
          <w:tab w:val="left" w:pos="10260"/>
          <w:tab w:val="left" w:pos="10440"/>
          <w:tab w:val="left" w:pos="10920"/>
          <w:tab w:val="right" w:pos="14570"/>
        </w:tabs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614036" w:rsidRPr="00614036" w:rsidRDefault="00CD4A48" w:rsidP="00614036">
      <w:pPr>
        <w:tabs>
          <w:tab w:val="center" w:pos="7509"/>
          <w:tab w:val="right" w:pos="9355"/>
          <w:tab w:val="left" w:pos="10260"/>
          <w:tab w:val="left" w:pos="10440"/>
          <w:tab w:val="left" w:pos="10920"/>
          <w:tab w:val="right" w:pos="14570"/>
        </w:tabs>
        <w:spacing w:after="0"/>
        <w:ind w:left="4956" w:firstLine="5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18.12.2020 № 37</w:t>
      </w:r>
    </w:p>
    <w:p w:rsidR="00614036" w:rsidRPr="00CD4A48" w:rsidRDefault="00614036" w:rsidP="00614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036" w:rsidRPr="00CD4A48" w:rsidRDefault="00614036" w:rsidP="00614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48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сельского поселения</w:t>
      </w:r>
      <w:r w:rsidR="00EE6C77" w:rsidRPr="00CD4A48">
        <w:rPr>
          <w:rFonts w:ascii="Times New Roman" w:hAnsi="Times New Roman" w:cs="Times New Roman"/>
          <w:b/>
          <w:sz w:val="24"/>
          <w:szCs w:val="24"/>
        </w:rPr>
        <w:t xml:space="preserve"> Имянликулевский</w:t>
      </w:r>
      <w:r w:rsidRPr="00CD4A48">
        <w:rPr>
          <w:rFonts w:ascii="Times New Roman" w:hAnsi="Times New Roman" w:cs="Times New Roman"/>
          <w:b/>
          <w:sz w:val="24"/>
          <w:szCs w:val="24"/>
        </w:rPr>
        <w:t xml:space="preserve">  сельсовет  муниципального района </w:t>
      </w:r>
      <w:proofErr w:type="spellStart"/>
      <w:r w:rsidRPr="00CD4A48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Pr="00CD4A4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XSpec="center" w:tblpY="57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54"/>
        <w:gridCol w:w="1457"/>
        <w:gridCol w:w="1523"/>
        <w:gridCol w:w="1126"/>
        <w:gridCol w:w="1558"/>
        <w:gridCol w:w="1276"/>
        <w:gridCol w:w="891"/>
        <w:gridCol w:w="1979"/>
        <w:gridCol w:w="1810"/>
      </w:tblGrid>
      <w:tr w:rsidR="007177B6" w:rsidRPr="00655B2D" w:rsidTr="00C0281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</w:t>
            </w: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(для юр. лиц -  полное наименование и ОГРН записи в  ЕГРЮЛ, фактический адрес), </w:t>
            </w: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(для ИП – ФИО, ОГРН записи в ЕГРИП, адрес регистрации по месту  жительства),</w:t>
            </w: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(для физ. лиц – ФИО, серия, номер и дата выдачи  паспорта или иного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об источниках образования ТКО, которые складируются в местах (на площадках) накопления ТКО (объект капитального строительства, территория (части территории) поселения, при осуществлении деятельности на которых у физических и юридических лиц образуются ТКО)</w:t>
            </w:r>
          </w:p>
        </w:tc>
      </w:tr>
      <w:tr w:rsidR="007177B6" w:rsidRPr="00655B2D" w:rsidTr="00C0281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Адрес нахождения места (площадки) накопления ТКО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нахождения места (площадки) накопления ТКО (северная долгота, восточная широта)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Площадь, м2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и бункеров, шт. с указанием объема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B6" w:rsidRPr="00655B2D" w:rsidTr="00C0281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Размещенные,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B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77B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Муртазиных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655B2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54,6621</w:t>
              </w:r>
            </w:hyperlink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55,2829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бетонное основание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7177B6" w:rsidRPr="00655B2D" w:rsidRDefault="007177B6" w:rsidP="007177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7177B6" w:rsidRPr="00655B2D" w:rsidRDefault="007177B6" w:rsidP="007177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ИЖС</w:t>
            </w:r>
          </w:p>
        </w:tc>
      </w:tr>
      <w:tr w:rsidR="007177B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Свободы, д.17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54,6658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2866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бетонное основание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Республики Башкортостан</w:t>
            </w:r>
          </w:p>
          <w:p w:rsidR="007177B6" w:rsidRPr="00655B2D" w:rsidRDefault="007177B6" w:rsidP="007177B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7177B6" w:rsidRPr="00655B2D" w:rsidRDefault="007177B6" w:rsidP="0051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ИЖС</w:t>
            </w:r>
          </w:p>
        </w:tc>
      </w:tr>
      <w:tr w:rsidR="007177B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Таш-Тау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54,6658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2866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бетонное основание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9B068E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9B068E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068E" w:rsidRPr="00655B2D" w:rsidRDefault="009B068E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7177B6" w:rsidRPr="00655B2D" w:rsidRDefault="00174D26" w:rsidP="0051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174D26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ИЖС</w:t>
            </w:r>
          </w:p>
        </w:tc>
      </w:tr>
      <w:tr w:rsidR="007177B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174D2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Фидуса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Мусина, д. 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54,6549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7177B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2817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177B6"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="007177B6"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7177B6" w:rsidRPr="00655B2D" w:rsidRDefault="00174D26" w:rsidP="0051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174D26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ИЖС</w:t>
            </w:r>
          </w:p>
        </w:tc>
      </w:tr>
      <w:tr w:rsidR="007177B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174D2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Фидуса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Мусина, д. 45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54,658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7177B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2866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B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77B6"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B6" w:rsidRPr="00655B2D" w:rsidRDefault="007177B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7177B6" w:rsidRPr="00655B2D" w:rsidRDefault="00174D26" w:rsidP="0051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B6" w:rsidRPr="00655B2D" w:rsidRDefault="00174D26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ИЖС</w:t>
            </w:r>
          </w:p>
        </w:tc>
      </w:tr>
      <w:tr w:rsidR="00174D2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Фидуса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Мусина, д. 70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54,6628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174D26" w:rsidRPr="00655B2D" w:rsidRDefault="00174D26" w:rsidP="00174D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174D26" w:rsidRPr="00655B2D" w:rsidRDefault="00174D26" w:rsidP="00513F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ИЖС</w:t>
            </w:r>
          </w:p>
        </w:tc>
      </w:tr>
      <w:tr w:rsidR="00174D2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174D26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д. 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  <w:r w:rsidR="002F2EF5" w:rsidRPr="00655B2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174D26" w:rsidRPr="00655B2D" w:rsidRDefault="00174D26" w:rsidP="0017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="002F2EF5" w:rsidRPr="00655B2D"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655B2D" w:rsidRDefault="002F2EF5" w:rsidP="002F2E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2F2EF5" w:rsidRPr="00655B2D" w:rsidRDefault="002F2EF5" w:rsidP="002F2E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174D26" w:rsidRPr="00655B2D" w:rsidRDefault="002F2EF5" w:rsidP="00513F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2F2EF5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</w:t>
            </w:r>
          </w:p>
        </w:tc>
      </w:tr>
      <w:tr w:rsidR="00174D2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2F2EF5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Верхний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Аташ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 д. 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F5" w:rsidRPr="00655B2D" w:rsidRDefault="002F2EF5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54,6817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174D26" w:rsidRPr="00655B2D" w:rsidRDefault="002F2EF5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3247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655B2D" w:rsidRDefault="002F2EF5" w:rsidP="002F2E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2F2EF5" w:rsidRPr="00655B2D" w:rsidRDefault="002F2EF5" w:rsidP="002F2E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174D26" w:rsidRPr="00655B2D" w:rsidRDefault="002F2EF5" w:rsidP="00513F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2F2EF5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ИЖС</w:t>
            </w:r>
          </w:p>
        </w:tc>
      </w:tr>
      <w:tr w:rsidR="00174D26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2F2EF5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Верхний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Аташ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 д. 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F5" w:rsidRPr="00655B2D" w:rsidRDefault="002F2EF5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54,6882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174D26" w:rsidRPr="00655B2D" w:rsidRDefault="002F2EF5" w:rsidP="002F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174D26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26" w:rsidRPr="00655B2D" w:rsidRDefault="002F2EF5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5" w:rsidRPr="00655B2D" w:rsidRDefault="002F2EF5" w:rsidP="002F2E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2F2EF5" w:rsidRPr="00655B2D" w:rsidRDefault="002F2EF5" w:rsidP="002F2E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174D26" w:rsidRPr="00655B2D" w:rsidRDefault="002F2EF5" w:rsidP="00513F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26" w:rsidRPr="00655B2D" w:rsidRDefault="00C0281C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ИЖС</w:t>
            </w:r>
          </w:p>
        </w:tc>
      </w:tr>
      <w:tr w:rsidR="00C0281C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Верхний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Аташ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Красный Партизан              д. 49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1C" w:rsidRPr="00655B2D" w:rsidRDefault="00C0281C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54,6943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C0281C" w:rsidRPr="00655B2D" w:rsidRDefault="00C0281C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C0281C" w:rsidRPr="00655B2D" w:rsidRDefault="00C0281C" w:rsidP="00513F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ИЖС</w:t>
            </w:r>
          </w:p>
        </w:tc>
      </w:tr>
      <w:tr w:rsidR="00C0281C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Верхний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Аташ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 д. 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54,6884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C0281C" w:rsidRPr="00655B2D" w:rsidRDefault="00C0281C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3288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ИЖС</w:t>
            </w:r>
          </w:p>
        </w:tc>
      </w:tr>
      <w:tr w:rsidR="00C0281C" w:rsidRPr="00655B2D" w:rsidTr="00C02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7177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Земеево</w:t>
            </w:r>
            <w:proofErr w:type="spellEnd"/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1C" w:rsidRPr="00655B2D" w:rsidRDefault="00C0281C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54,7018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  <w:p w:rsidR="00C0281C" w:rsidRPr="00655B2D" w:rsidRDefault="00C0281C" w:rsidP="00C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  <w:r w:rsidRPr="00655B2D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ное основание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512B" w:rsidRPr="00655B2D" w:rsidRDefault="0054512B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1C" w:rsidRPr="00655B2D" w:rsidRDefault="00C0281C" w:rsidP="0071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ОГРН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1060249000019</w:t>
            </w:r>
          </w:p>
          <w:p w:rsidR="00C0281C" w:rsidRPr="00655B2D" w:rsidRDefault="00C0281C" w:rsidP="00C028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 w:rsidRPr="00655B2D">
              <w:rPr>
                <w:rFonts w:ascii="Times New Roman" w:eastAsia="Times New Roman" w:hAnsi="Times New Roman" w:cs="Times New Roman"/>
                <w:sz w:val="20"/>
                <w:szCs w:val="20"/>
              </w:rPr>
              <w:t>024900585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7 РБ, 452203,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Имянликулево</w:t>
            </w:r>
            <w:proofErr w:type="spellEnd"/>
            <w:r w:rsidRPr="00655B2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655B2D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C" w:rsidRPr="00655B2D" w:rsidRDefault="00C0281C" w:rsidP="00174D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ИЖС</w:t>
            </w:r>
          </w:p>
        </w:tc>
      </w:tr>
    </w:tbl>
    <w:p w:rsidR="003E3EAC" w:rsidRDefault="003E3EAC"/>
    <w:sectPr w:rsidR="003E3EAC" w:rsidSect="00614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036"/>
    <w:rsid w:val="00174D26"/>
    <w:rsid w:val="002F2EF5"/>
    <w:rsid w:val="003E3EAC"/>
    <w:rsid w:val="00513FFC"/>
    <w:rsid w:val="0054512B"/>
    <w:rsid w:val="00614036"/>
    <w:rsid w:val="00655B2D"/>
    <w:rsid w:val="007177B6"/>
    <w:rsid w:val="008A44CE"/>
    <w:rsid w:val="00995315"/>
    <w:rsid w:val="009B068E"/>
    <w:rsid w:val="00B06B3C"/>
    <w:rsid w:val="00C0281C"/>
    <w:rsid w:val="00CD4A48"/>
    <w:rsid w:val="00D84A8F"/>
    <w:rsid w:val="00DA7D6F"/>
    <w:rsid w:val="00E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map/?x=55.14217588781332&amp;y=54.62431847884103&amp;zoom=18&amp;layer=2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7</cp:revision>
  <cp:lastPrinted>2021-04-28T07:05:00Z</cp:lastPrinted>
  <dcterms:created xsi:type="dcterms:W3CDTF">2021-04-22T11:27:00Z</dcterms:created>
  <dcterms:modified xsi:type="dcterms:W3CDTF">2021-04-28T07:05:00Z</dcterms:modified>
</cp:coreProperties>
</file>